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32" w:type="pct"/>
        <w:tblCellSpacing w:w="0" w:type="dxa"/>
        <w:tblInd w:w="14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324"/>
      </w:tblGrid>
      <w:tr w:rsidR="0045455E" w:rsidRPr="00172D4E" w:rsidTr="00806472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4904"/>
              <w:gridCol w:w="5420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« 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DB7E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06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1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марта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DB7ED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66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2-й категории.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Вет-Тур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65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,70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25777B" w:rsidRPr="0025777B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DB7E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</w:p>
          <w:p w:rsidR="0025777B" w:rsidRDefault="0025777B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Максимальное количество игроков у мужчин – 24, женщины – 12. </w:t>
            </w:r>
          </w:p>
          <w:p w:rsidR="0045455E" w:rsidRPr="00172D4E" w:rsidRDefault="0025777B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Минимальное количество игроков у мужчин – 6, у женщин – 4.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AD359A" w:rsidRPr="00AD359A" w:rsidRDefault="0045455E" w:rsidP="00F43D60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</w:t>
            </w:r>
            <w:r w:rsidR="00806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AD359A" w:rsidRPr="00AD359A">
              <w:rPr>
                <w:rFonts w:ascii="Times New Roman" w:eastAsia="Times New Roman" w:hAnsi="Times New Roman" w:cs="Times New Roman"/>
                <w:color w:val="000000"/>
              </w:rPr>
              <w:t>     Регистрация</w:t>
            </w:r>
            <w:r w:rsidR="00F43D60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Жеребьевка в 16.30  :    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Ж30; 45; М30; 45; 55;                    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10 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до 16.30 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М65; 70; ЖЖ35; ММ35; ММ 60  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11 июня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 до 17.00  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МЖ30                                              -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до 12.00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Игры начинаются в 9.00 :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Ж30; Ж45; М30; М45; М55.      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>10 июня</w:t>
            </w:r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М65; 70; ЖЖ30; ММ30; ММ60 </w:t>
            </w:r>
            <w:r w:rsidR="00DD3FF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>11 июня</w:t>
            </w:r>
          </w:p>
          <w:p w:rsidR="00AD359A" w:rsidRPr="00AD359A" w:rsidRDefault="00AD359A" w:rsidP="00F43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- МЖ30.                                         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-</w:t>
            </w:r>
            <w:r w:rsidR="00647795">
              <w:rPr>
                <w:rFonts w:ascii="Times New Roman" w:eastAsia="Times New Roman" w:hAnsi="Times New Roman" w:cs="Times New Roman"/>
                <w:color w:val="000000"/>
              </w:rPr>
              <w:t>12 июня</w:t>
            </w:r>
            <w:bookmarkStart w:id="0" w:name="_GoBack"/>
            <w:bookmarkEnd w:id="0"/>
          </w:p>
          <w:p w:rsidR="00AD359A" w:rsidRPr="00AD359A" w:rsidRDefault="00AD359A" w:rsidP="00AD3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 Все матчи одиночного разряда проводятся из трех обычных сетов с применением тай-брейка до 7 очков, парного разряда из трех сетов, по системе неправильного ведения счета ( при счете ровно разыгрывается решающий мяч), где первые два сета играются до 6 геймов, а вместо третьего сета играется супер тай</w:t>
            </w:r>
            <w:r w:rsidRPr="00AD35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брейк до 10 очков. В одиночном разряде для проигравших в первом круге планируется проведение дополнительного турнира из одного сета до 6 </w:t>
            </w:r>
            <w:proofErr w:type="spellStart"/>
            <w:r w:rsidRPr="00AD359A">
              <w:rPr>
                <w:rFonts w:ascii="Times New Roman" w:eastAsia="Times New Roman" w:hAnsi="Times New Roman" w:cs="Times New Roman"/>
                <w:color w:val="000000"/>
              </w:rPr>
              <w:t>ти</w:t>
            </w:r>
            <w:proofErr w:type="spellEnd"/>
            <w:r w:rsidRPr="00AD359A">
              <w:rPr>
                <w:rFonts w:ascii="Times New Roman" w:eastAsia="Times New Roman" w:hAnsi="Times New Roman" w:cs="Times New Roman"/>
                <w:color w:val="000000"/>
              </w:rPr>
              <w:t xml:space="preserve"> геймов. В случае неблагоприятных погодных условий организаторы, могут внести изменения в регламент турнира. Соревнования проводятся по действующим Правилам игры в теннис, утвержденным Международной федерацией тенниса.</w:t>
            </w:r>
          </w:p>
          <w:p w:rsidR="0045455E" w:rsidRPr="00172D4E" w:rsidRDefault="0045455E" w:rsidP="00AD3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  который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3A1F1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4D4D4D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проводится согласно </w:t>
            </w:r>
            <w:r w:rsidRPr="003A1F15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Роспотребнадзора МР 3.1.0178-20 от 08.05.2020 г.)</w:t>
            </w:r>
            <w:r w:rsidRPr="003A1F15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C02A3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профилакторий « Здоровье» ( 20-25 мин ходьбы от кортов). Телефон 8(831)248-74-70. Адрес: Нижний Новгород, ул. Архангельская 12а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4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+7831 2170080, моб +79200590080.</w:t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:rsidR="001A185E" w:rsidRDefault="00240421" w:rsidP="001A185E">
            <w:pPr>
              <w:spacing w:after="0"/>
            </w:pPr>
            <w:r>
              <w:t>1</w:t>
            </w:r>
            <w:r w:rsidR="00D324E0">
              <w:t>1</w:t>
            </w:r>
            <w:r w:rsidR="001A185E">
              <w:t>-1</w:t>
            </w:r>
            <w:r w:rsidR="00D324E0">
              <w:t>5</w:t>
            </w:r>
            <w:r>
              <w:t>.06</w:t>
            </w:r>
            <w:r w:rsidR="001A185E">
              <w:t>.20</w:t>
            </w:r>
            <w:r w:rsidR="00C02A3E">
              <w:t>2</w:t>
            </w:r>
            <w:r w:rsidR="00D324E0">
              <w:t>2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1390"/>
              <w:gridCol w:w="3134"/>
              <w:gridCol w:w="1165"/>
              <w:gridCol w:w="1479"/>
              <w:gridCol w:w="1935"/>
              <w:gridCol w:w="1205"/>
            </w:tblGrid>
            <w:tr w:rsidR="001A185E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</w:r>
                  <w:proofErr w:type="spellStart"/>
                  <w:r>
                    <w:rPr>
                      <w:b/>
                      <w:bCs/>
                    </w:rPr>
                    <w:t>E-mail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455E"/>
    <w:rsid w:val="00006027"/>
    <w:rsid w:val="00010849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7DA1"/>
    <w:rsid w:val="001D2946"/>
    <w:rsid w:val="001E3F1C"/>
    <w:rsid w:val="001F0BC0"/>
    <w:rsid w:val="001F48A6"/>
    <w:rsid w:val="00205280"/>
    <w:rsid w:val="002100F4"/>
    <w:rsid w:val="00240421"/>
    <w:rsid w:val="00241423"/>
    <w:rsid w:val="00241FB1"/>
    <w:rsid w:val="0025777B"/>
    <w:rsid w:val="002C4055"/>
    <w:rsid w:val="002E000D"/>
    <w:rsid w:val="00316CD7"/>
    <w:rsid w:val="00322794"/>
    <w:rsid w:val="00340AA8"/>
    <w:rsid w:val="00357B29"/>
    <w:rsid w:val="0036182D"/>
    <w:rsid w:val="0036773C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55E"/>
    <w:rsid w:val="0046684F"/>
    <w:rsid w:val="004775D7"/>
    <w:rsid w:val="00494440"/>
    <w:rsid w:val="004B54B4"/>
    <w:rsid w:val="004F067C"/>
    <w:rsid w:val="004F08AD"/>
    <w:rsid w:val="004F4FF5"/>
    <w:rsid w:val="005426A6"/>
    <w:rsid w:val="00544E0A"/>
    <w:rsid w:val="00586023"/>
    <w:rsid w:val="00634A9A"/>
    <w:rsid w:val="00647795"/>
    <w:rsid w:val="006614F1"/>
    <w:rsid w:val="0068559F"/>
    <w:rsid w:val="006A7ADD"/>
    <w:rsid w:val="006D3D7E"/>
    <w:rsid w:val="00743627"/>
    <w:rsid w:val="007613E5"/>
    <w:rsid w:val="00775110"/>
    <w:rsid w:val="00793314"/>
    <w:rsid w:val="00793623"/>
    <w:rsid w:val="007A477F"/>
    <w:rsid w:val="007D24F4"/>
    <w:rsid w:val="007D5AD2"/>
    <w:rsid w:val="00806472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46267"/>
    <w:rsid w:val="00946BFD"/>
    <w:rsid w:val="00953BE4"/>
    <w:rsid w:val="00955AC3"/>
    <w:rsid w:val="00980396"/>
    <w:rsid w:val="009A1F13"/>
    <w:rsid w:val="009A7CB8"/>
    <w:rsid w:val="009B4A6B"/>
    <w:rsid w:val="009E37CB"/>
    <w:rsid w:val="009F5905"/>
    <w:rsid w:val="00A307DF"/>
    <w:rsid w:val="00A35619"/>
    <w:rsid w:val="00A54F2C"/>
    <w:rsid w:val="00A6481F"/>
    <w:rsid w:val="00A71AD0"/>
    <w:rsid w:val="00AA6EF8"/>
    <w:rsid w:val="00AB37A4"/>
    <w:rsid w:val="00AC7CD6"/>
    <w:rsid w:val="00AD359A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C02A3E"/>
    <w:rsid w:val="00C437C1"/>
    <w:rsid w:val="00C50B46"/>
    <w:rsid w:val="00CA24AE"/>
    <w:rsid w:val="00CC1550"/>
    <w:rsid w:val="00CE0EFF"/>
    <w:rsid w:val="00CE5BD7"/>
    <w:rsid w:val="00D324E0"/>
    <w:rsid w:val="00D3346C"/>
    <w:rsid w:val="00D401EE"/>
    <w:rsid w:val="00D514A3"/>
    <w:rsid w:val="00D652FA"/>
    <w:rsid w:val="00D85394"/>
    <w:rsid w:val="00DB51CE"/>
    <w:rsid w:val="00DB5F8D"/>
    <w:rsid w:val="00DB7ED8"/>
    <w:rsid w:val="00DD3FFA"/>
    <w:rsid w:val="00DD4382"/>
    <w:rsid w:val="00DE02C1"/>
    <w:rsid w:val="00DF4F36"/>
    <w:rsid w:val="00E06A91"/>
    <w:rsid w:val="00E15A1F"/>
    <w:rsid w:val="00E8191E"/>
    <w:rsid w:val="00EA1C40"/>
    <w:rsid w:val="00EB10A6"/>
    <w:rsid w:val="00ED16E7"/>
    <w:rsid w:val="00F40425"/>
    <w:rsid w:val="00F43D60"/>
    <w:rsid w:val="00F607A8"/>
    <w:rsid w:val="00F704C2"/>
    <w:rsid w:val="00F87D0A"/>
    <w:rsid w:val="00F87E1F"/>
    <w:rsid w:val="00FC17D5"/>
    <w:rsid w:val="00FD7074"/>
    <w:rsid w:val="00FF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Petina</cp:lastModifiedBy>
  <cp:revision>2</cp:revision>
  <dcterms:created xsi:type="dcterms:W3CDTF">2022-03-31T07:06:00Z</dcterms:created>
  <dcterms:modified xsi:type="dcterms:W3CDTF">2022-03-31T07:06:00Z</dcterms:modified>
</cp:coreProperties>
</file>